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6F" w:rsidRPr="00156D96" w:rsidRDefault="00C2196F" w:rsidP="00C2196F">
      <w:pPr>
        <w:pStyle w:val="Bezodstpw"/>
        <w:jc w:val="right"/>
        <w:rPr>
          <w:rFonts w:ascii="Times New Roman" w:hAnsi="Times New Roman"/>
          <w:sz w:val="18"/>
          <w:szCs w:val="18"/>
        </w:rPr>
      </w:pPr>
      <w:r w:rsidRPr="00156D96">
        <w:rPr>
          <w:rFonts w:ascii="Times New Roman" w:hAnsi="Times New Roman"/>
          <w:sz w:val="18"/>
          <w:szCs w:val="18"/>
        </w:rPr>
        <w:t>Załącznik nr 1</w:t>
      </w:r>
    </w:p>
    <w:p w:rsidR="00C2196F" w:rsidRPr="004836AE" w:rsidRDefault="00C2196F" w:rsidP="00C2196F">
      <w:pPr>
        <w:jc w:val="center"/>
        <w:rPr>
          <w:rFonts w:asciiTheme="minorHAnsi" w:hAnsiTheme="minorHAnsi"/>
          <w:b/>
        </w:rPr>
      </w:pPr>
      <w:r w:rsidRPr="004836AE">
        <w:rPr>
          <w:rFonts w:asciiTheme="minorHAnsi" w:hAnsiTheme="minorHAnsi"/>
          <w:b/>
        </w:rPr>
        <w:t xml:space="preserve">INDYWIDUALNY PROGRAM EDUKACYJNY </w:t>
      </w:r>
    </w:p>
    <w:p w:rsidR="00C2196F" w:rsidRPr="004836AE" w:rsidRDefault="00C2196F" w:rsidP="00C2196F">
      <w:pPr>
        <w:jc w:val="center"/>
        <w:rPr>
          <w:rFonts w:asciiTheme="minorHAnsi" w:hAnsiTheme="minorHAnsi"/>
          <w:b/>
        </w:rPr>
      </w:pPr>
    </w:p>
    <w:p w:rsidR="00C2196F" w:rsidRPr="004836AE" w:rsidRDefault="00C2196F" w:rsidP="00C2196F">
      <w:pPr>
        <w:rPr>
          <w:rFonts w:asciiTheme="minorHAnsi" w:hAnsiTheme="minorHAnsi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3053"/>
        <w:gridCol w:w="1640"/>
        <w:gridCol w:w="3487"/>
        <w:gridCol w:w="1476"/>
        <w:gridCol w:w="3074"/>
      </w:tblGrid>
      <w:tr w:rsidR="00C2196F" w:rsidRPr="004836AE" w:rsidTr="00255099">
        <w:tc>
          <w:tcPr>
            <w:tcW w:w="714" w:type="pct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1028" w:type="pct"/>
            <w:shd w:val="clear" w:color="auto" w:fill="auto"/>
          </w:tcPr>
          <w:p w:rsidR="00C2196F" w:rsidRPr="004836AE" w:rsidRDefault="00C2196F" w:rsidP="00255099">
            <w:pPr>
              <w:pStyle w:val="Tekstpodstawowy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52" w:type="pct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174" w:type="pct"/>
            <w:shd w:val="clear" w:color="auto" w:fill="auto"/>
          </w:tcPr>
          <w:p w:rsidR="00C2196F" w:rsidRPr="004836AE" w:rsidRDefault="00C2196F" w:rsidP="00255099">
            <w:pPr>
              <w:pStyle w:val="Tekstpodstawowy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Realizowany program</w:t>
            </w:r>
          </w:p>
        </w:tc>
        <w:tc>
          <w:tcPr>
            <w:tcW w:w="1035" w:type="pct"/>
          </w:tcPr>
          <w:p w:rsidR="00C2196F" w:rsidRPr="004836AE" w:rsidRDefault="00C2196F" w:rsidP="00255099">
            <w:pPr>
              <w:jc w:val="both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Rok szkolny</w:t>
            </w:r>
          </w:p>
        </w:tc>
        <w:tc>
          <w:tcPr>
            <w:tcW w:w="2754" w:type="pct"/>
            <w:gridSpan w:val="3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1532" w:type="pct"/>
            <w:gridSpan w:val="2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Klasa</w:t>
            </w: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C2196F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156D96" w:rsidRPr="004836AE" w:rsidRDefault="00156D96" w:rsidP="00156D96">
            <w:pPr>
              <w:pStyle w:val="Tekstpodstawowy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156D96" w:rsidRDefault="00156D96" w:rsidP="00156D96">
            <w:pPr>
              <w:pStyle w:val="Tekstpodstawowy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56D96" w:rsidRPr="004836AE" w:rsidRDefault="00156D96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156D96" w:rsidRDefault="00156D96" w:rsidP="00156D96">
            <w:pPr>
              <w:pStyle w:val="Tekstpodstawowy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56D96" w:rsidRPr="004836AE" w:rsidRDefault="00156D96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156D96" w:rsidRDefault="00156D96" w:rsidP="00156D96">
            <w:pPr>
              <w:pStyle w:val="Tekstpodstawowy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56D96" w:rsidRPr="004836AE" w:rsidRDefault="00156D96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C2196F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56D96" w:rsidRPr="004836AE" w:rsidRDefault="00156D96" w:rsidP="00156D96">
            <w:pPr>
              <w:pStyle w:val="Tekstpodstawowy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2196F" w:rsidRPr="004836AE" w:rsidTr="00255099">
        <w:tc>
          <w:tcPr>
            <w:tcW w:w="714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754" w:type="pct"/>
            <w:gridSpan w:val="3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Pr="004836AE" w:rsidRDefault="00C2196F" w:rsidP="00255099">
            <w:pPr>
              <w:pStyle w:val="Tekstpodstawowy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FFFFFF"/>
          </w:tcPr>
          <w:p w:rsidR="00C2196F" w:rsidRPr="004836AE" w:rsidRDefault="00C2196F" w:rsidP="00255099">
            <w:pPr>
              <w:pStyle w:val="Tekstpodstawowy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C2196F" w:rsidRDefault="00C2196F" w:rsidP="00C2196F">
      <w:pPr>
        <w:pStyle w:val="Bezodstpw"/>
        <w:rPr>
          <w:rFonts w:asciiTheme="minorHAnsi" w:hAnsiTheme="minorHAnsi"/>
          <w:sz w:val="24"/>
          <w:szCs w:val="24"/>
        </w:rPr>
      </w:pPr>
    </w:p>
    <w:p w:rsidR="00156D96" w:rsidRDefault="00156D96" w:rsidP="00C2196F">
      <w:pPr>
        <w:pStyle w:val="Bezodstpw"/>
        <w:rPr>
          <w:rFonts w:asciiTheme="minorHAnsi" w:hAnsiTheme="minorHAnsi"/>
          <w:sz w:val="24"/>
          <w:szCs w:val="24"/>
        </w:rPr>
      </w:pPr>
    </w:p>
    <w:p w:rsidR="00156D96" w:rsidRDefault="00156D96" w:rsidP="00C2196F">
      <w:pPr>
        <w:pStyle w:val="Bezodstpw"/>
        <w:rPr>
          <w:rFonts w:asciiTheme="minorHAnsi" w:hAnsiTheme="minorHAnsi"/>
          <w:sz w:val="24"/>
          <w:szCs w:val="24"/>
        </w:rPr>
      </w:pPr>
    </w:p>
    <w:p w:rsidR="00156D96" w:rsidRDefault="00156D96" w:rsidP="00C2196F">
      <w:pPr>
        <w:pStyle w:val="Bezodstpw"/>
        <w:rPr>
          <w:rFonts w:asciiTheme="minorHAnsi" w:hAnsiTheme="minorHAnsi"/>
          <w:sz w:val="24"/>
          <w:szCs w:val="24"/>
        </w:rPr>
      </w:pPr>
    </w:p>
    <w:p w:rsidR="00156D96" w:rsidRPr="004836AE" w:rsidRDefault="00156D96" w:rsidP="00C2196F">
      <w:pPr>
        <w:pStyle w:val="Bezodstpw"/>
        <w:rPr>
          <w:rFonts w:asciiTheme="minorHAnsi" w:hAnsiTheme="minorHAnsi"/>
          <w:sz w:val="24"/>
          <w:szCs w:val="24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5"/>
        <w:gridCol w:w="4250"/>
        <w:gridCol w:w="4396"/>
      </w:tblGrid>
      <w:tr w:rsidR="00C2196F" w:rsidRPr="004836AE" w:rsidTr="00C2196F">
        <w:trPr>
          <w:trHeight w:val="540"/>
        </w:trPr>
        <w:tc>
          <w:tcPr>
            <w:tcW w:w="5000" w:type="pct"/>
            <w:gridSpan w:val="3"/>
            <w:shd w:val="clear" w:color="auto" w:fill="BFBFB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C2196F" w:rsidRPr="004836AE" w:rsidTr="00C2196F">
        <w:trPr>
          <w:trHeight w:val="540"/>
        </w:trPr>
        <w:tc>
          <w:tcPr>
            <w:tcW w:w="2089" w:type="pct"/>
            <w:vMerge w:val="restart"/>
            <w:shd w:val="clear" w:color="auto" w:fill="BFBFBF"/>
            <w:vAlign w:val="center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Cele szczegółowe</w:t>
            </w:r>
          </w:p>
        </w:tc>
        <w:tc>
          <w:tcPr>
            <w:tcW w:w="2911" w:type="pct"/>
            <w:gridSpan w:val="2"/>
            <w:shd w:val="clear" w:color="auto" w:fill="BFBFBF"/>
            <w:vAlign w:val="center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/>
                <w:b/>
                <w:sz w:val="24"/>
                <w:szCs w:val="24"/>
              </w:rPr>
              <w:t>Zakres dostosowań specyficznych</w:t>
            </w:r>
          </w:p>
        </w:tc>
      </w:tr>
      <w:tr w:rsidR="00C2196F" w:rsidRPr="004836AE" w:rsidTr="00C2196F">
        <w:trPr>
          <w:trHeight w:val="540"/>
        </w:trPr>
        <w:tc>
          <w:tcPr>
            <w:tcW w:w="2089" w:type="pct"/>
            <w:vMerge/>
            <w:shd w:val="clear" w:color="auto" w:fill="BFBFBF"/>
            <w:vAlign w:val="center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BFBFBF"/>
            <w:vAlign w:val="center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/>
                <w:b/>
                <w:sz w:val="24"/>
                <w:szCs w:val="24"/>
              </w:rPr>
              <w:t xml:space="preserve">Zakres dostosowań dotyczący treści nauczania </w:t>
            </w:r>
          </w:p>
        </w:tc>
        <w:tc>
          <w:tcPr>
            <w:tcW w:w="1480" w:type="pct"/>
            <w:shd w:val="clear" w:color="auto" w:fill="BFBFBF"/>
            <w:vAlign w:val="center"/>
          </w:tcPr>
          <w:p w:rsidR="00C2196F" w:rsidRPr="004836AE" w:rsidRDefault="00C2196F" w:rsidP="00156D96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/>
                <w:b/>
                <w:sz w:val="24"/>
                <w:szCs w:val="24"/>
              </w:rPr>
              <w:t xml:space="preserve">Zakres dostosowań dotyczący form </w:t>
            </w:r>
            <w:r w:rsidR="00156D96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</w:t>
            </w:r>
            <w:r w:rsidRPr="004836AE"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="00156D9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4836AE">
              <w:rPr>
                <w:rFonts w:asciiTheme="minorHAnsi" w:hAnsiTheme="minorHAnsi"/>
                <w:b/>
                <w:sz w:val="24"/>
                <w:szCs w:val="24"/>
              </w:rPr>
              <w:t>metod pracy</w:t>
            </w:r>
          </w:p>
        </w:tc>
      </w:tr>
      <w:tr w:rsidR="00C2196F" w:rsidRPr="004836AE" w:rsidTr="00C2196F">
        <w:trPr>
          <w:trHeight w:val="3402"/>
        </w:trPr>
        <w:tc>
          <w:tcPr>
            <w:tcW w:w="2089" w:type="pct"/>
            <w:shd w:val="clear" w:color="auto" w:fill="FFFFFF"/>
          </w:tcPr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Pr="004836AE" w:rsidRDefault="00C2196F" w:rsidP="00255099">
            <w:pPr>
              <w:rPr>
                <w:rFonts w:asciiTheme="minorHAnsi" w:eastAsia="Calibri" w:hAnsiTheme="minorHAnsi"/>
                <w:lang w:eastAsia="en-US"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Default="00C2196F" w:rsidP="00255099">
            <w:pPr>
              <w:rPr>
                <w:rFonts w:asciiTheme="minorHAnsi" w:hAnsiTheme="minorHAnsi"/>
                <w:b/>
              </w:rPr>
            </w:pPr>
          </w:p>
          <w:p w:rsidR="00C2196F" w:rsidRPr="004836AE" w:rsidRDefault="00C2196F" w:rsidP="0025509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31" w:type="pct"/>
            <w:shd w:val="clear" w:color="auto" w:fill="FFFFFF"/>
          </w:tcPr>
          <w:p w:rsidR="00C2196F" w:rsidRPr="004836AE" w:rsidRDefault="00C2196F" w:rsidP="00C2196F">
            <w:pPr>
              <w:pStyle w:val="Tekstpodstawowy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80" w:type="pct"/>
            <w:shd w:val="clear" w:color="auto" w:fill="FFFFFF"/>
          </w:tcPr>
          <w:p w:rsidR="00C2196F" w:rsidRPr="004836AE" w:rsidRDefault="00C2196F" w:rsidP="00255099">
            <w:pPr>
              <w:pStyle w:val="Tekstpodstawowy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C2196F" w:rsidRDefault="00C2196F"/>
    <w:p w:rsidR="00C2196F" w:rsidRDefault="00C2196F"/>
    <w:p w:rsidR="00156D96" w:rsidRDefault="00156D96"/>
    <w:tbl>
      <w:tblPr>
        <w:tblStyle w:val="Tabela-Siatka"/>
        <w:tblW w:w="14850" w:type="dxa"/>
        <w:tblLook w:val="04A0"/>
      </w:tblPr>
      <w:tblGrid>
        <w:gridCol w:w="1951"/>
        <w:gridCol w:w="5812"/>
        <w:gridCol w:w="7087"/>
      </w:tblGrid>
      <w:tr w:rsidR="00C2196F" w:rsidTr="00C2196F">
        <w:tc>
          <w:tcPr>
            <w:tcW w:w="14850" w:type="dxa"/>
            <w:gridSpan w:val="3"/>
            <w:shd w:val="clear" w:color="auto" w:fill="A6A6A6" w:themeFill="background1" w:themeFillShade="A6"/>
          </w:tcPr>
          <w:p w:rsidR="00C2196F" w:rsidRDefault="00C2196F" w:rsidP="00C2196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196F" w:rsidRDefault="00C2196F" w:rsidP="00C2196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836AE">
              <w:rPr>
                <w:rFonts w:asciiTheme="minorHAnsi" w:hAnsiTheme="minorHAnsi" w:cs="Arial"/>
                <w:b/>
                <w:sz w:val="24"/>
                <w:szCs w:val="24"/>
              </w:rPr>
              <w:t>Uwagi, wnioski</w:t>
            </w:r>
          </w:p>
          <w:p w:rsidR="00C2196F" w:rsidRDefault="00C2196F" w:rsidP="00C2196F">
            <w:pPr>
              <w:jc w:val="center"/>
            </w:pPr>
          </w:p>
        </w:tc>
      </w:tr>
      <w:tr w:rsidR="00C2196F" w:rsidTr="00C2196F">
        <w:tc>
          <w:tcPr>
            <w:tcW w:w="1951" w:type="dxa"/>
            <w:shd w:val="clear" w:color="auto" w:fill="A6A6A6" w:themeFill="background1" w:themeFillShade="A6"/>
          </w:tcPr>
          <w:p w:rsid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2196F" w:rsidRP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C2196F">
              <w:rPr>
                <w:rFonts w:asciiTheme="minorHAnsi" w:hAnsiTheme="minorHAnsi"/>
                <w:b/>
                <w:sz w:val="24"/>
                <w:szCs w:val="24"/>
              </w:rPr>
              <w:t>ok szkolny</w:t>
            </w:r>
          </w:p>
        </w:tc>
        <w:tc>
          <w:tcPr>
            <w:tcW w:w="5812" w:type="dxa"/>
            <w:shd w:val="clear" w:color="auto" w:fill="A6A6A6" w:themeFill="background1" w:themeFillShade="A6"/>
          </w:tcPr>
          <w:p w:rsid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196F">
              <w:rPr>
                <w:rFonts w:asciiTheme="minorHAnsi" w:hAnsiTheme="minorHAnsi"/>
                <w:b/>
                <w:sz w:val="24"/>
                <w:szCs w:val="24"/>
              </w:rPr>
              <w:t>I semestr</w:t>
            </w:r>
          </w:p>
          <w:p w:rsidR="00C2196F" w:rsidRP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</w:tcPr>
          <w:p w:rsid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2196F" w:rsidRPr="00C2196F" w:rsidRDefault="00C2196F" w:rsidP="00C219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196F">
              <w:rPr>
                <w:rFonts w:asciiTheme="minorHAnsi" w:hAnsiTheme="minorHAnsi"/>
                <w:b/>
                <w:sz w:val="24"/>
                <w:szCs w:val="24"/>
              </w:rPr>
              <w:t>II semestr</w:t>
            </w:r>
          </w:p>
        </w:tc>
      </w:tr>
      <w:tr w:rsidR="00C2196F" w:rsidTr="00C2196F">
        <w:tc>
          <w:tcPr>
            <w:tcW w:w="1951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  <w:r w:rsidRPr="00C2196F">
              <w:rPr>
                <w:rFonts w:asciiTheme="minorHAnsi" w:hAnsiTheme="minorHAnsi"/>
                <w:sz w:val="24"/>
                <w:szCs w:val="24"/>
              </w:rPr>
              <w:t>2020/2021</w:t>
            </w:r>
          </w:p>
        </w:tc>
        <w:tc>
          <w:tcPr>
            <w:tcW w:w="5812" w:type="dxa"/>
          </w:tcPr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……………………………………..</w:t>
            </w:r>
          </w:p>
          <w:p w:rsidR="00C2196F" w:rsidRP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data/podpis nauczyciela</w:t>
            </w:r>
          </w:p>
        </w:tc>
        <w:tc>
          <w:tcPr>
            <w:tcW w:w="7087" w:type="dxa"/>
          </w:tcPr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156D96" w:rsidRDefault="00156D96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……………………………………..</w:t>
            </w:r>
          </w:p>
          <w:p w:rsidR="00C2196F" w:rsidRPr="00C2196F" w:rsidRDefault="00C2196F" w:rsidP="00C2196F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data/podpis nauczyciela</w:t>
            </w:r>
          </w:p>
        </w:tc>
      </w:tr>
      <w:tr w:rsidR="00C2196F" w:rsidTr="00C2196F">
        <w:tc>
          <w:tcPr>
            <w:tcW w:w="1951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5812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196F" w:rsidTr="00C2196F">
        <w:tc>
          <w:tcPr>
            <w:tcW w:w="1951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…………………..</w:t>
            </w:r>
          </w:p>
        </w:tc>
        <w:tc>
          <w:tcPr>
            <w:tcW w:w="5812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196F" w:rsidTr="00C2196F">
        <w:tc>
          <w:tcPr>
            <w:tcW w:w="1951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C2196F" w:rsidRPr="00C2196F" w:rsidRDefault="00C219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196F" w:rsidTr="00C2196F">
        <w:tc>
          <w:tcPr>
            <w:tcW w:w="1951" w:type="dxa"/>
          </w:tcPr>
          <w:p w:rsidR="00C2196F" w:rsidRDefault="00C2196F"/>
        </w:tc>
        <w:tc>
          <w:tcPr>
            <w:tcW w:w="5812" w:type="dxa"/>
          </w:tcPr>
          <w:p w:rsidR="00C2196F" w:rsidRDefault="00C2196F"/>
        </w:tc>
        <w:tc>
          <w:tcPr>
            <w:tcW w:w="7087" w:type="dxa"/>
          </w:tcPr>
          <w:p w:rsidR="00C2196F" w:rsidRDefault="00C2196F"/>
        </w:tc>
      </w:tr>
    </w:tbl>
    <w:p w:rsidR="00C2196F" w:rsidRDefault="00C2196F"/>
    <w:p w:rsidR="00362E2F" w:rsidRDefault="00362E2F"/>
    <w:p w:rsidR="00362E2F" w:rsidRPr="00362E2F" w:rsidRDefault="00362E2F">
      <w:pPr>
        <w:rPr>
          <w:color w:val="FF0000"/>
          <w:sz w:val="36"/>
          <w:szCs w:val="36"/>
        </w:rPr>
      </w:pPr>
      <w:r w:rsidRPr="00362E2F">
        <w:rPr>
          <w:color w:val="FF0000"/>
          <w:sz w:val="36"/>
          <w:szCs w:val="36"/>
        </w:rPr>
        <w:t>Bez zaznaczania stron w IPET</w:t>
      </w:r>
      <w:r w:rsidR="00156D96">
        <w:rPr>
          <w:color w:val="FF0000"/>
          <w:sz w:val="36"/>
          <w:szCs w:val="36"/>
        </w:rPr>
        <w:t>, analogicznie w kolejnych latach.</w:t>
      </w:r>
    </w:p>
    <w:sectPr w:rsidR="00362E2F" w:rsidRPr="00362E2F" w:rsidSect="00156D96">
      <w:pgSz w:w="16838" w:h="11906" w:orient="landscape"/>
      <w:pgMar w:top="56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/>
  <w:rsids>
    <w:rsidRoot w:val="00C2196F"/>
    <w:rsid w:val="000A7479"/>
    <w:rsid w:val="000C634D"/>
    <w:rsid w:val="00156D96"/>
    <w:rsid w:val="001603A0"/>
    <w:rsid w:val="00282779"/>
    <w:rsid w:val="00362E2F"/>
    <w:rsid w:val="00510223"/>
    <w:rsid w:val="00524A67"/>
    <w:rsid w:val="006233A4"/>
    <w:rsid w:val="00781170"/>
    <w:rsid w:val="008028F6"/>
    <w:rsid w:val="00956499"/>
    <w:rsid w:val="009773B4"/>
    <w:rsid w:val="00B77364"/>
    <w:rsid w:val="00C2196F"/>
    <w:rsid w:val="00C458E7"/>
    <w:rsid w:val="00CE2BC4"/>
    <w:rsid w:val="00E27BF6"/>
    <w:rsid w:val="00E30D2F"/>
    <w:rsid w:val="00F95B0F"/>
    <w:rsid w:val="00FA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6F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196F"/>
    <w:pPr>
      <w:spacing w:before="80" w:after="80"/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C2196F"/>
    <w:rPr>
      <w:rFonts w:eastAsia="Times New Roman"/>
      <w:sz w:val="26"/>
      <w:szCs w:val="26"/>
      <w:lang w:eastAsia="pl-PL"/>
    </w:rPr>
  </w:style>
  <w:style w:type="paragraph" w:styleId="Bezodstpw">
    <w:name w:val="No Spacing"/>
    <w:uiPriority w:val="1"/>
    <w:qFormat/>
    <w:rsid w:val="00C2196F"/>
    <w:pPr>
      <w:spacing w:line="240" w:lineRule="auto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2196F"/>
    <w:pPr>
      <w:ind w:left="720"/>
      <w:contextualSpacing/>
    </w:pPr>
  </w:style>
  <w:style w:type="table" w:styleId="Tabela-Siatka">
    <w:name w:val="Table Grid"/>
    <w:basedOn w:val="Standardowy"/>
    <w:uiPriority w:val="59"/>
    <w:rsid w:val="00C219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admin</cp:lastModifiedBy>
  <cp:revision>3</cp:revision>
  <dcterms:created xsi:type="dcterms:W3CDTF">2020-09-10T07:04:00Z</dcterms:created>
  <dcterms:modified xsi:type="dcterms:W3CDTF">2020-09-10T07:59:00Z</dcterms:modified>
</cp:coreProperties>
</file>